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95" w:rsidRPr="00250EB7" w:rsidRDefault="00D7272F" w:rsidP="00250EB7">
      <w:pPr>
        <w:pStyle w:val="Rubrik"/>
        <w:ind w:left="284"/>
        <w:jc w:val="center"/>
        <w:rPr>
          <w:sz w:val="32"/>
          <w:szCs w:val="32"/>
        </w:rPr>
      </w:pPr>
      <w:r w:rsidRPr="00250EB7">
        <w:rPr>
          <w:color w:val="111111"/>
          <w:spacing w:val="-2"/>
          <w:sz w:val="32"/>
          <w:szCs w:val="32"/>
        </w:rPr>
        <w:t>Format</w:t>
      </w:r>
      <w:r w:rsidRPr="00250EB7">
        <w:rPr>
          <w:color w:val="111111"/>
          <w:spacing w:val="-3"/>
          <w:sz w:val="32"/>
          <w:szCs w:val="32"/>
        </w:rPr>
        <w:t xml:space="preserve"> </w:t>
      </w:r>
      <w:r w:rsidRPr="00250EB7">
        <w:rPr>
          <w:color w:val="111111"/>
          <w:spacing w:val="-2"/>
          <w:sz w:val="32"/>
          <w:szCs w:val="32"/>
        </w:rPr>
        <w:t>for</w:t>
      </w:r>
      <w:r w:rsidRPr="00250EB7">
        <w:rPr>
          <w:color w:val="111111"/>
          <w:spacing w:val="3"/>
          <w:sz w:val="32"/>
          <w:szCs w:val="32"/>
        </w:rPr>
        <w:t xml:space="preserve"> </w:t>
      </w:r>
      <w:r w:rsidRPr="00250EB7">
        <w:rPr>
          <w:color w:val="111111"/>
          <w:spacing w:val="-2"/>
          <w:sz w:val="32"/>
          <w:szCs w:val="32"/>
        </w:rPr>
        <w:t>Registration</w:t>
      </w:r>
      <w:r w:rsidRPr="00250EB7">
        <w:rPr>
          <w:color w:val="111111"/>
          <w:spacing w:val="-6"/>
          <w:sz w:val="32"/>
          <w:szCs w:val="32"/>
        </w:rPr>
        <w:t xml:space="preserve"> </w:t>
      </w:r>
      <w:r w:rsidRPr="00250EB7">
        <w:rPr>
          <w:color w:val="111111"/>
          <w:spacing w:val="-2"/>
          <w:sz w:val="32"/>
          <w:szCs w:val="32"/>
        </w:rPr>
        <w:t>of</w:t>
      </w:r>
      <w:r w:rsidRPr="00250EB7">
        <w:rPr>
          <w:color w:val="111111"/>
          <w:spacing w:val="-10"/>
          <w:sz w:val="32"/>
          <w:szCs w:val="32"/>
        </w:rPr>
        <w:t xml:space="preserve"> </w:t>
      </w:r>
      <w:r w:rsidRPr="00250EB7">
        <w:rPr>
          <w:color w:val="111111"/>
          <w:spacing w:val="-2"/>
          <w:sz w:val="32"/>
          <w:szCs w:val="32"/>
        </w:rPr>
        <w:t>foreign</w:t>
      </w:r>
      <w:r w:rsidRPr="00250EB7">
        <w:rPr>
          <w:color w:val="111111"/>
          <w:spacing w:val="10"/>
          <w:sz w:val="32"/>
          <w:szCs w:val="32"/>
        </w:rPr>
        <w:t xml:space="preserve"> </w:t>
      </w:r>
      <w:r w:rsidRPr="00250EB7">
        <w:rPr>
          <w:color w:val="111111"/>
          <w:spacing w:val="-2"/>
          <w:sz w:val="32"/>
          <w:szCs w:val="32"/>
        </w:rPr>
        <w:t>food</w:t>
      </w:r>
      <w:r w:rsidRPr="00250EB7">
        <w:rPr>
          <w:color w:val="111111"/>
          <w:spacing w:val="4"/>
          <w:sz w:val="32"/>
          <w:szCs w:val="32"/>
        </w:rPr>
        <w:t xml:space="preserve"> </w:t>
      </w:r>
      <w:r w:rsidR="00250EB7">
        <w:rPr>
          <w:color w:val="111111"/>
          <w:spacing w:val="4"/>
          <w:sz w:val="32"/>
          <w:szCs w:val="32"/>
        </w:rPr>
        <w:br/>
      </w:r>
      <w:r w:rsidRPr="00250EB7">
        <w:rPr>
          <w:color w:val="111111"/>
          <w:spacing w:val="-2"/>
          <w:sz w:val="32"/>
          <w:szCs w:val="32"/>
        </w:rPr>
        <w:t>manufacturing</w:t>
      </w:r>
      <w:r w:rsidRPr="00250EB7">
        <w:rPr>
          <w:color w:val="111111"/>
          <w:spacing w:val="-1"/>
          <w:sz w:val="32"/>
          <w:szCs w:val="32"/>
        </w:rPr>
        <w:t xml:space="preserve"> </w:t>
      </w:r>
      <w:r w:rsidRPr="00250EB7">
        <w:rPr>
          <w:color w:val="111111"/>
          <w:spacing w:val="-2"/>
          <w:sz w:val="32"/>
          <w:szCs w:val="32"/>
        </w:rPr>
        <w:t>facilities</w:t>
      </w:r>
    </w:p>
    <w:p w:rsidR="006C5D95" w:rsidRDefault="006C5D95">
      <w:pPr>
        <w:pStyle w:val="Brdtext"/>
        <w:rPr>
          <w:b/>
          <w:sz w:val="28"/>
        </w:rPr>
      </w:pPr>
    </w:p>
    <w:tbl>
      <w:tblPr>
        <w:tblStyle w:val="Tabellrutnt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3118"/>
        <w:gridCol w:w="4907"/>
      </w:tblGrid>
      <w:tr w:rsidR="006B24A6" w:rsidTr="0005393C">
        <w:tc>
          <w:tcPr>
            <w:tcW w:w="8734" w:type="dxa"/>
            <w:gridSpan w:val="3"/>
            <w:tcBorders>
              <w:bottom w:val="single" w:sz="4" w:space="0" w:color="auto"/>
            </w:tcBorders>
          </w:tcPr>
          <w:p w:rsidR="006B24A6" w:rsidRDefault="006B24A6" w:rsidP="006B24A6">
            <w:pPr>
              <w:pStyle w:val="Brdtext"/>
            </w:pPr>
            <w:r>
              <w:rPr>
                <w:color w:val="282828"/>
              </w:rPr>
              <w:t>Country</w:t>
            </w:r>
            <w:r>
              <w:rPr>
                <w:color w:val="282828"/>
                <w:spacing w:val="-10"/>
              </w:rPr>
              <w:t xml:space="preserve"> </w:t>
            </w:r>
            <w:r>
              <w:rPr>
                <w:color w:val="282828"/>
                <w:spacing w:val="-2"/>
              </w:rPr>
              <w:t>Name:</w:t>
            </w:r>
            <w:r w:rsidR="00250EB7">
              <w:rPr>
                <w:color w:val="282828"/>
                <w:spacing w:val="-2"/>
              </w:rPr>
              <w:t xml:space="preserve"> </w:t>
            </w:r>
            <w:r w:rsidR="00CF5C4E">
              <w:rPr>
                <w:color w:val="282828"/>
                <w:spacing w:val="-2"/>
              </w:rPr>
              <w:t xml:space="preserve"> </w:t>
            </w:r>
            <w:sdt>
              <w:sdtPr>
                <w:rPr>
                  <w:color w:val="282828"/>
                  <w:spacing w:val="-2"/>
                </w:rPr>
                <w:id w:val="159670489"/>
                <w:placeholder>
                  <w:docPart w:val="E22E1ADF84464EC68B78ED731450AE0A"/>
                </w:placeholder>
                <w:showingPlcHdr/>
              </w:sdtPr>
              <w:sdtEndPr/>
              <w:sdtContent>
                <w:bookmarkStart w:id="0" w:name="_GoBack"/>
                <w:r w:rsidR="00CF5C4E" w:rsidRPr="002255F7">
                  <w:rPr>
                    <w:rStyle w:val="Platshllartext"/>
                  </w:rPr>
                  <w:t>Klicka eller tryck här för att ange text.</w:t>
                </w:r>
                <w:bookmarkEnd w:id="0"/>
              </w:sdtContent>
            </w:sdt>
          </w:p>
          <w:p w:rsidR="006B24A6" w:rsidRDefault="006B24A6">
            <w:pPr>
              <w:pStyle w:val="Brdtext"/>
              <w:rPr>
                <w:color w:val="282828"/>
              </w:rPr>
            </w:pPr>
          </w:p>
        </w:tc>
      </w:tr>
      <w:tr w:rsidR="006B24A6" w:rsidTr="0005393C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4A6" w:rsidRDefault="006B24A6" w:rsidP="00842B79">
            <w:pPr>
              <w:pStyle w:val="Brdtext"/>
              <w:spacing w:before="120"/>
              <w:rPr>
                <w:color w:val="282828"/>
              </w:rPr>
            </w:pPr>
            <w:r>
              <w:rPr>
                <w:color w:val="282828"/>
              </w:rPr>
              <w:t>1</w:t>
            </w:r>
          </w:p>
        </w:tc>
        <w:tc>
          <w:tcPr>
            <w:tcW w:w="80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4A6" w:rsidRDefault="006B24A6" w:rsidP="00842B79">
            <w:pPr>
              <w:tabs>
                <w:tab w:val="left" w:pos="3574"/>
              </w:tabs>
              <w:spacing w:before="120" w:line="360" w:lineRule="auto"/>
              <w:ind w:right="269"/>
              <w:rPr>
                <w:color w:val="282828"/>
              </w:rPr>
            </w:pPr>
            <w:r w:rsidRPr="006B24A6">
              <w:rPr>
                <w:color w:val="282828"/>
                <w:sz w:val="24"/>
              </w:rPr>
              <w:t>Competent</w:t>
            </w:r>
            <w:r w:rsidRPr="006B24A6">
              <w:rPr>
                <w:color w:val="282828"/>
                <w:spacing w:val="-14"/>
                <w:sz w:val="24"/>
              </w:rPr>
              <w:t xml:space="preserve"> </w:t>
            </w:r>
            <w:r w:rsidRPr="006B24A6">
              <w:rPr>
                <w:color w:val="282828"/>
                <w:sz w:val="24"/>
              </w:rPr>
              <w:t>Authority</w:t>
            </w:r>
            <w:r w:rsidRPr="006B24A6">
              <w:rPr>
                <w:color w:val="282828"/>
                <w:spacing w:val="-13"/>
                <w:sz w:val="24"/>
              </w:rPr>
              <w:t xml:space="preserve"> </w:t>
            </w:r>
            <w:r w:rsidRPr="006B24A6">
              <w:rPr>
                <w:color w:val="282828"/>
                <w:sz w:val="24"/>
              </w:rPr>
              <w:t>in</w:t>
            </w:r>
            <w:r w:rsidRPr="006B24A6">
              <w:rPr>
                <w:color w:val="282828"/>
                <w:spacing w:val="-7"/>
                <w:sz w:val="24"/>
              </w:rPr>
              <w:t xml:space="preserve"> </w:t>
            </w:r>
            <w:r w:rsidRPr="006B24A6">
              <w:rPr>
                <w:color w:val="282828"/>
                <w:sz w:val="24"/>
              </w:rPr>
              <w:t>Exporting</w:t>
            </w:r>
            <w:r w:rsidRPr="006B24A6">
              <w:rPr>
                <w:color w:val="282828"/>
                <w:spacing w:val="-13"/>
                <w:sz w:val="24"/>
              </w:rPr>
              <w:t xml:space="preserve"> </w:t>
            </w:r>
            <w:r w:rsidR="00256641">
              <w:rPr>
                <w:color w:val="282828"/>
                <w:spacing w:val="-13"/>
                <w:sz w:val="24"/>
              </w:rPr>
              <w:t>country</w:t>
            </w:r>
          </w:p>
        </w:tc>
      </w:tr>
      <w:tr w:rsidR="0005393C" w:rsidTr="0005393C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93C" w:rsidRDefault="0005393C" w:rsidP="006B24A6">
            <w:pPr>
              <w:pStyle w:val="Brdtext"/>
              <w:rPr>
                <w:color w:val="2828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93C" w:rsidRPr="006B24A6" w:rsidRDefault="0005393C" w:rsidP="007E7F4F">
            <w:pPr>
              <w:tabs>
                <w:tab w:val="left" w:pos="3574"/>
              </w:tabs>
              <w:spacing w:line="360" w:lineRule="auto"/>
              <w:ind w:right="269"/>
              <w:rPr>
                <w:color w:val="292929"/>
                <w:sz w:val="24"/>
              </w:rPr>
            </w:pPr>
            <w:r w:rsidRPr="006B24A6">
              <w:rPr>
                <w:color w:val="272727"/>
                <w:spacing w:val="-2"/>
                <w:sz w:val="24"/>
              </w:rPr>
              <w:t>Name: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93C" w:rsidRPr="006B24A6" w:rsidRDefault="00A9326D" w:rsidP="004B6C25">
            <w:pPr>
              <w:tabs>
                <w:tab w:val="left" w:pos="3574"/>
              </w:tabs>
              <w:ind w:right="269"/>
              <w:rPr>
                <w:color w:val="292929"/>
                <w:sz w:val="24"/>
              </w:rPr>
            </w:pPr>
            <w:sdt>
              <w:sdtPr>
                <w:rPr>
                  <w:color w:val="272727"/>
                  <w:spacing w:val="-2"/>
                  <w:sz w:val="24"/>
                </w:rPr>
                <w:id w:val="2133205791"/>
                <w:placeholder>
                  <w:docPart w:val="66EDF1719DAD483B87D60C4399403893"/>
                </w:placeholder>
                <w:showingPlcHdr/>
              </w:sdtPr>
              <w:sdtEndPr/>
              <w:sdtContent>
                <w:r w:rsidR="0005393C" w:rsidRPr="002255F7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05393C" w:rsidTr="0005393C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C" w:rsidRDefault="0005393C" w:rsidP="006B24A6">
            <w:pPr>
              <w:pStyle w:val="Brdtext"/>
              <w:rPr>
                <w:color w:val="2828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393C" w:rsidRDefault="0005393C" w:rsidP="007E7F4F">
            <w:pPr>
              <w:tabs>
                <w:tab w:val="left" w:pos="3574"/>
              </w:tabs>
              <w:spacing w:line="360" w:lineRule="auto"/>
              <w:ind w:right="269"/>
              <w:rPr>
                <w:color w:val="282828"/>
                <w:sz w:val="24"/>
              </w:rPr>
            </w:pPr>
            <w:r>
              <w:rPr>
                <w:color w:val="2B2B2B"/>
              </w:rPr>
              <w:t>Address</w:t>
            </w:r>
            <w:r>
              <w:rPr>
                <w:color w:val="2B2B2B"/>
                <w:spacing w:val="-11"/>
              </w:rPr>
              <w:t xml:space="preserve"> </w:t>
            </w:r>
            <w:r>
              <w:rPr>
                <w:color w:val="2B2B2B"/>
              </w:rPr>
              <w:t>and</w:t>
            </w:r>
            <w:r>
              <w:rPr>
                <w:color w:val="2B2B2B"/>
                <w:spacing w:val="-1"/>
              </w:rPr>
              <w:t xml:space="preserve"> </w:t>
            </w:r>
            <w:r>
              <w:rPr>
                <w:color w:val="2B2B2B"/>
              </w:rPr>
              <w:t>contact</w:t>
            </w:r>
            <w:r>
              <w:rPr>
                <w:color w:val="2B2B2B"/>
                <w:spacing w:val="-8"/>
              </w:rPr>
              <w:t xml:space="preserve"> </w:t>
            </w:r>
            <w:r>
              <w:rPr>
                <w:color w:val="2B2B2B"/>
                <w:spacing w:val="-2"/>
              </w:rPr>
              <w:t>details: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93C" w:rsidRDefault="00A9326D" w:rsidP="004B6C25">
            <w:pPr>
              <w:tabs>
                <w:tab w:val="left" w:pos="3574"/>
              </w:tabs>
              <w:ind w:right="269"/>
              <w:rPr>
                <w:color w:val="272727"/>
                <w:spacing w:val="-2"/>
                <w:sz w:val="24"/>
              </w:rPr>
            </w:pPr>
            <w:sdt>
              <w:sdtPr>
                <w:rPr>
                  <w:color w:val="2B2B2B"/>
                  <w:spacing w:val="-2"/>
                </w:rPr>
                <w:id w:val="-1636478074"/>
                <w:placeholder>
                  <w:docPart w:val="E839CC1C173341389BBD47C3CA11EB9B"/>
                </w:placeholder>
                <w:showingPlcHdr/>
              </w:sdtPr>
              <w:sdtEndPr/>
              <w:sdtContent>
                <w:r w:rsidR="0005393C" w:rsidRPr="002255F7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05393C" w:rsidTr="0005393C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93C" w:rsidRDefault="0005393C" w:rsidP="00842B79">
            <w:pPr>
              <w:pStyle w:val="Brdtext"/>
              <w:spacing w:before="120"/>
              <w:rPr>
                <w:color w:val="282828"/>
              </w:rPr>
            </w:pPr>
            <w:r>
              <w:rPr>
                <w:color w:val="282828"/>
              </w:rPr>
              <w:t>2</w:t>
            </w:r>
          </w:p>
        </w:tc>
        <w:tc>
          <w:tcPr>
            <w:tcW w:w="8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93C" w:rsidRPr="0005393C" w:rsidRDefault="0005393C" w:rsidP="00842B79">
            <w:pPr>
              <w:tabs>
                <w:tab w:val="left" w:pos="3574"/>
              </w:tabs>
              <w:spacing w:before="120" w:line="360" w:lineRule="auto"/>
              <w:ind w:right="269"/>
              <w:rPr>
                <w:color w:val="292929"/>
                <w:spacing w:val="-11"/>
                <w:sz w:val="24"/>
              </w:rPr>
            </w:pPr>
            <w:r w:rsidRPr="006B24A6">
              <w:rPr>
                <w:color w:val="292929"/>
                <w:sz w:val="24"/>
              </w:rPr>
              <w:t>Details</w:t>
            </w:r>
            <w:r w:rsidRPr="006B24A6">
              <w:rPr>
                <w:color w:val="292929"/>
                <w:spacing w:val="-14"/>
                <w:sz w:val="24"/>
              </w:rPr>
              <w:t xml:space="preserve"> </w:t>
            </w:r>
            <w:r w:rsidRPr="006B24A6">
              <w:rPr>
                <w:color w:val="292929"/>
                <w:sz w:val="24"/>
              </w:rPr>
              <w:t>of</w:t>
            </w:r>
            <w:r w:rsidRPr="006B24A6">
              <w:rPr>
                <w:color w:val="292929"/>
                <w:spacing w:val="-13"/>
                <w:sz w:val="24"/>
              </w:rPr>
              <w:t xml:space="preserve"> </w:t>
            </w:r>
            <w:r w:rsidRPr="006B24A6">
              <w:rPr>
                <w:color w:val="292929"/>
                <w:sz w:val="24"/>
              </w:rPr>
              <w:t>Food</w:t>
            </w:r>
            <w:r w:rsidR="00BC2F01">
              <w:rPr>
                <w:color w:val="292929"/>
                <w:sz w:val="24"/>
              </w:rPr>
              <w:t xml:space="preserve"> Manufacturer:</w:t>
            </w:r>
          </w:p>
        </w:tc>
      </w:tr>
      <w:tr w:rsidR="0005393C" w:rsidTr="0005393C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93C" w:rsidRDefault="0005393C" w:rsidP="00666C03">
            <w:pPr>
              <w:pStyle w:val="Brdtext"/>
              <w:rPr>
                <w:color w:val="2828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93C" w:rsidRPr="006B24A6" w:rsidRDefault="0005393C" w:rsidP="00666C03">
            <w:pPr>
              <w:tabs>
                <w:tab w:val="left" w:pos="3574"/>
              </w:tabs>
              <w:spacing w:line="360" w:lineRule="auto"/>
              <w:ind w:right="269"/>
              <w:rPr>
                <w:color w:val="292929"/>
                <w:sz w:val="24"/>
              </w:rPr>
            </w:pPr>
            <w:r w:rsidRPr="006B24A6">
              <w:rPr>
                <w:color w:val="2C2C2C"/>
                <w:spacing w:val="-2"/>
                <w:sz w:val="24"/>
              </w:rPr>
              <w:t>Name: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93C" w:rsidRPr="006B24A6" w:rsidRDefault="00A9326D" w:rsidP="004B6C25">
            <w:pPr>
              <w:tabs>
                <w:tab w:val="left" w:pos="3574"/>
              </w:tabs>
              <w:ind w:right="269"/>
              <w:rPr>
                <w:color w:val="292929"/>
                <w:sz w:val="24"/>
              </w:rPr>
            </w:pPr>
            <w:sdt>
              <w:sdtPr>
                <w:rPr>
                  <w:color w:val="2C2C2C"/>
                  <w:spacing w:val="-2"/>
                  <w:sz w:val="24"/>
                </w:rPr>
                <w:id w:val="-1127073651"/>
                <w:placeholder>
                  <w:docPart w:val="1BA5999F806C404DBBB639B85B75D488"/>
                </w:placeholder>
                <w:showingPlcHdr/>
              </w:sdtPr>
              <w:sdtEndPr/>
              <w:sdtContent>
                <w:r w:rsidR="0005393C" w:rsidRPr="002255F7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05393C" w:rsidTr="0005393C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C" w:rsidRDefault="0005393C" w:rsidP="00666C03">
            <w:pPr>
              <w:pStyle w:val="Brdtext"/>
              <w:rPr>
                <w:color w:val="2828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393C" w:rsidRDefault="0005393C" w:rsidP="00666C03">
            <w:pPr>
              <w:tabs>
                <w:tab w:val="left" w:pos="3574"/>
              </w:tabs>
              <w:spacing w:line="360" w:lineRule="auto"/>
              <w:ind w:right="269"/>
              <w:rPr>
                <w:color w:val="282828"/>
                <w:sz w:val="24"/>
              </w:rPr>
            </w:pPr>
            <w:r>
              <w:rPr>
                <w:color w:val="292929"/>
              </w:rPr>
              <w:t>Address</w:t>
            </w:r>
            <w:r>
              <w:rPr>
                <w:color w:val="292929"/>
                <w:spacing w:val="-7"/>
              </w:rPr>
              <w:t xml:space="preserve"> </w:t>
            </w:r>
            <w:r>
              <w:rPr>
                <w:color w:val="292929"/>
              </w:rPr>
              <w:t>and</w:t>
            </w:r>
            <w:r>
              <w:rPr>
                <w:color w:val="292929"/>
                <w:spacing w:val="-9"/>
              </w:rPr>
              <w:t xml:space="preserve"> </w:t>
            </w:r>
            <w:r>
              <w:rPr>
                <w:color w:val="292929"/>
              </w:rPr>
              <w:t>contact</w:t>
            </w:r>
            <w:r>
              <w:rPr>
                <w:color w:val="292929"/>
                <w:spacing w:val="3"/>
              </w:rPr>
              <w:t xml:space="preserve"> </w:t>
            </w:r>
            <w:r>
              <w:rPr>
                <w:color w:val="292929"/>
                <w:spacing w:val="-2"/>
              </w:rPr>
              <w:t>details: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93C" w:rsidRDefault="00A9326D" w:rsidP="004B6C25">
            <w:pPr>
              <w:tabs>
                <w:tab w:val="left" w:pos="3574"/>
              </w:tabs>
              <w:ind w:right="269"/>
              <w:rPr>
                <w:color w:val="272727"/>
                <w:spacing w:val="-2"/>
                <w:sz w:val="24"/>
              </w:rPr>
            </w:pPr>
            <w:sdt>
              <w:sdtPr>
                <w:rPr>
                  <w:color w:val="292929"/>
                  <w:spacing w:val="-2"/>
                </w:rPr>
                <w:id w:val="-976446858"/>
                <w:placeholder>
                  <w:docPart w:val="0278A2E92CE545DBA8B28A2774FD213A"/>
                </w:placeholder>
                <w:showingPlcHdr/>
              </w:sdtPr>
              <w:sdtEndPr/>
              <w:sdtContent>
                <w:r w:rsidR="0005393C" w:rsidRPr="002255F7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6B24A6" w:rsidTr="007E7F4F">
        <w:tc>
          <w:tcPr>
            <w:tcW w:w="709" w:type="dxa"/>
          </w:tcPr>
          <w:p w:rsidR="006B24A6" w:rsidRDefault="006B24A6" w:rsidP="00842B79">
            <w:pPr>
              <w:pStyle w:val="Brdtext"/>
              <w:spacing w:before="120"/>
              <w:rPr>
                <w:color w:val="282828"/>
              </w:rPr>
            </w:pPr>
            <w:r>
              <w:rPr>
                <w:color w:val="282828"/>
              </w:rPr>
              <w:t>3</w:t>
            </w:r>
          </w:p>
        </w:tc>
        <w:tc>
          <w:tcPr>
            <w:tcW w:w="8025" w:type="dxa"/>
            <w:gridSpan w:val="2"/>
          </w:tcPr>
          <w:p w:rsidR="006B24A6" w:rsidRDefault="00BC2F01" w:rsidP="00BC2F01">
            <w:pPr>
              <w:spacing w:before="120" w:line="360" w:lineRule="auto"/>
              <w:ind w:right="1403"/>
              <w:rPr>
                <w:color w:val="282828"/>
                <w:spacing w:val="-2"/>
                <w:sz w:val="24"/>
              </w:rPr>
            </w:pPr>
            <w:r>
              <w:rPr>
                <w:color w:val="282828"/>
                <w:sz w:val="24"/>
              </w:rPr>
              <w:t>Approval/</w:t>
            </w:r>
            <w:r w:rsidR="006B24A6">
              <w:rPr>
                <w:color w:val="282828"/>
                <w:sz w:val="24"/>
              </w:rPr>
              <w:t>License no.</w:t>
            </w:r>
            <w:r w:rsidR="006B24A6">
              <w:rPr>
                <w:color w:val="282828"/>
                <w:spacing w:val="-11"/>
                <w:sz w:val="24"/>
              </w:rPr>
              <w:t xml:space="preserve"> </w:t>
            </w:r>
            <w:r w:rsidR="006B24A6">
              <w:rPr>
                <w:color w:val="282828"/>
                <w:sz w:val="24"/>
              </w:rPr>
              <w:t>issued</w:t>
            </w:r>
            <w:r w:rsidR="006B24A6">
              <w:rPr>
                <w:color w:val="282828"/>
                <w:spacing w:val="3"/>
                <w:sz w:val="24"/>
              </w:rPr>
              <w:t xml:space="preserve"> </w:t>
            </w:r>
            <w:r w:rsidR="006B24A6">
              <w:rPr>
                <w:color w:val="282828"/>
                <w:sz w:val="24"/>
              </w:rPr>
              <w:t>by</w:t>
            </w:r>
            <w:r w:rsidR="006B24A6">
              <w:rPr>
                <w:color w:val="282828"/>
                <w:spacing w:val="-14"/>
                <w:sz w:val="24"/>
              </w:rPr>
              <w:t xml:space="preserve"> </w:t>
            </w:r>
            <w:r w:rsidR="006B24A6">
              <w:rPr>
                <w:color w:val="282828"/>
                <w:sz w:val="24"/>
              </w:rPr>
              <w:t>the</w:t>
            </w:r>
            <w:r w:rsidR="006B24A6">
              <w:rPr>
                <w:color w:val="282828"/>
                <w:spacing w:val="-3"/>
                <w:sz w:val="24"/>
              </w:rPr>
              <w:t xml:space="preserve"> </w:t>
            </w:r>
            <w:r w:rsidR="006B24A6">
              <w:rPr>
                <w:color w:val="282828"/>
                <w:sz w:val="24"/>
              </w:rPr>
              <w:t>Competent</w:t>
            </w:r>
            <w:r w:rsidR="006B24A6">
              <w:rPr>
                <w:color w:val="282828"/>
                <w:spacing w:val="-1"/>
                <w:sz w:val="24"/>
              </w:rPr>
              <w:t xml:space="preserve"> </w:t>
            </w:r>
            <w:r w:rsidR="006B24A6">
              <w:rPr>
                <w:color w:val="282828"/>
                <w:spacing w:val="-2"/>
                <w:sz w:val="24"/>
              </w:rPr>
              <w:t>Authority:</w:t>
            </w:r>
          </w:p>
          <w:sdt>
            <w:sdtPr>
              <w:rPr>
                <w:color w:val="292929"/>
                <w:sz w:val="24"/>
              </w:rPr>
              <w:id w:val="44581604"/>
              <w:placeholder>
                <w:docPart w:val="D7E0FD156BF64858963ADE93A7DD4275"/>
              </w:placeholder>
              <w:showingPlcHdr/>
            </w:sdtPr>
            <w:sdtEndPr/>
            <w:sdtContent>
              <w:p w:rsidR="007E7F4F" w:rsidRPr="006B24A6" w:rsidRDefault="007E7F4F" w:rsidP="00842B79">
                <w:pPr>
                  <w:spacing w:before="120"/>
                  <w:ind w:right="1970"/>
                  <w:rPr>
                    <w:color w:val="292929"/>
                    <w:sz w:val="24"/>
                  </w:rPr>
                </w:pPr>
                <w:r w:rsidRPr="002255F7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6B24A6" w:rsidTr="007E7F4F">
        <w:tc>
          <w:tcPr>
            <w:tcW w:w="709" w:type="dxa"/>
          </w:tcPr>
          <w:p w:rsidR="006B24A6" w:rsidRDefault="006B24A6" w:rsidP="00842B79">
            <w:pPr>
              <w:pStyle w:val="Brdtext"/>
              <w:spacing w:before="120"/>
              <w:rPr>
                <w:color w:val="282828"/>
              </w:rPr>
            </w:pPr>
            <w:r>
              <w:rPr>
                <w:color w:val="282828"/>
              </w:rPr>
              <w:t>4</w:t>
            </w:r>
          </w:p>
        </w:tc>
        <w:tc>
          <w:tcPr>
            <w:tcW w:w="8025" w:type="dxa"/>
            <w:gridSpan w:val="2"/>
          </w:tcPr>
          <w:p w:rsidR="006B24A6" w:rsidRDefault="006B24A6" w:rsidP="00842B79">
            <w:pPr>
              <w:spacing w:before="120" w:line="360" w:lineRule="auto"/>
              <w:ind w:right="1970"/>
              <w:rPr>
                <w:color w:val="282828"/>
                <w:spacing w:val="-2"/>
                <w:sz w:val="24"/>
              </w:rPr>
            </w:pPr>
            <w:r>
              <w:rPr>
                <w:color w:val="282828"/>
                <w:sz w:val="24"/>
              </w:rPr>
              <w:t>Name</w:t>
            </w:r>
            <w:r>
              <w:rPr>
                <w:color w:val="282828"/>
                <w:spacing w:val="-1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and</w:t>
            </w:r>
            <w:r>
              <w:rPr>
                <w:color w:val="282828"/>
                <w:spacing w:val="7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HS</w:t>
            </w:r>
            <w:r>
              <w:rPr>
                <w:color w:val="282828"/>
                <w:spacing w:val="-7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Code</w:t>
            </w:r>
            <w:r>
              <w:rPr>
                <w:color w:val="282828"/>
                <w:spacing w:val="-9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of</w:t>
            </w:r>
            <w:r>
              <w:rPr>
                <w:color w:val="282828"/>
                <w:spacing w:val="-13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Product/s</w:t>
            </w:r>
            <w:r>
              <w:rPr>
                <w:color w:val="282828"/>
                <w:spacing w:val="-12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to</w:t>
            </w:r>
            <w:r>
              <w:rPr>
                <w:color w:val="282828"/>
                <w:spacing w:val="-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be</w:t>
            </w:r>
            <w:r>
              <w:rPr>
                <w:color w:val="282828"/>
                <w:spacing w:val="-9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exported</w:t>
            </w:r>
            <w:r>
              <w:rPr>
                <w:color w:val="282828"/>
                <w:spacing w:val="-10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to</w:t>
            </w:r>
            <w:r>
              <w:rPr>
                <w:color w:val="282828"/>
                <w:spacing w:val="4"/>
                <w:sz w:val="24"/>
              </w:rPr>
              <w:t xml:space="preserve"> </w:t>
            </w:r>
            <w:r>
              <w:rPr>
                <w:color w:val="282828"/>
                <w:spacing w:val="-2"/>
                <w:sz w:val="24"/>
              </w:rPr>
              <w:t>India:</w:t>
            </w:r>
          </w:p>
          <w:sdt>
            <w:sdtPr>
              <w:rPr>
                <w:color w:val="282828"/>
                <w:sz w:val="24"/>
              </w:rPr>
              <w:id w:val="-2128916405"/>
              <w:placeholder>
                <w:docPart w:val="30171AE96E3046D0BF874B0FDA53C25C"/>
              </w:placeholder>
              <w:showingPlcHdr/>
            </w:sdtPr>
            <w:sdtEndPr/>
            <w:sdtContent>
              <w:p w:rsidR="007E7F4F" w:rsidRDefault="007E7F4F" w:rsidP="00842B79">
                <w:pPr>
                  <w:spacing w:before="120"/>
                  <w:ind w:right="1970"/>
                  <w:rPr>
                    <w:color w:val="282828"/>
                    <w:sz w:val="24"/>
                  </w:rPr>
                </w:pPr>
                <w:r w:rsidRPr="002255F7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:rsidR="006C5D95" w:rsidRDefault="006C5D95">
      <w:pPr>
        <w:pStyle w:val="Brdtext"/>
        <w:spacing w:before="2"/>
        <w:rPr>
          <w:sz w:val="25"/>
        </w:rPr>
      </w:pPr>
    </w:p>
    <w:tbl>
      <w:tblPr>
        <w:tblStyle w:val="Tabellrutnt"/>
        <w:tblW w:w="878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819"/>
      </w:tblGrid>
      <w:tr w:rsidR="004B6C25" w:rsidTr="004B6C25">
        <w:tc>
          <w:tcPr>
            <w:tcW w:w="3969" w:type="dxa"/>
          </w:tcPr>
          <w:p w:rsidR="004B6C25" w:rsidRDefault="004B6C25" w:rsidP="00666C03">
            <w:pPr>
              <w:pStyle w:val="Brdtext"/>
              <w:rPr>
                <w:color w:val="272727"/>
                <w:spacing w:val="-2"/>
                <w:position w:val="1"/>
              </w:rPr>
            </w:pPr>
          </w:p>
          <w:p w:rsidR="004B6C25" w:rsidRDefault="004B6C25" w:rsidP="00666C03">
            <w:pPr>
              <w:pStyle w:val="Brdtext"/>
              <w:rPr>
                <w:color w:val="272727"/>
                <w:spacing w:val="-2"/>
                <w:position w:val="1"/>
              </w:rPr>
            </w:pPr>
          </w:p>
          <w:p w:rsidR="004B6C25" w:rsidRDefault="004B6C25" w:rsidP="00666C03">
            <w:pPr>
              <w:pStyle w:val="Brdtext"/>
              <w:rPr>
                <w:color w:val="272727"/>
                <w:spacing w:val="-2"/>
                <w:position w:val="1"/>
              </w:rPr>
            </w:pPr>
          </w:p>
          <w:p w:rsidR="004B6C25" w:rsidRDefault="004B6C25" w:rsidP="004B6C25">
            <w:pPr>
              <w:pStyle w:val="Brdtext"/>
              <w:rPr>
                <w:color w:val="282828"/>
              </w:rPr>
            </w:pPr>
            <w:r>
              <w:rPr>
                <w:color w:val="272727"/>
                <w:spacing w:val="-2"/>
                <w:position w:val="1"/>
              </w:rPr>
              <w:t xml:space="preserve">Date:  </w:t>
            </w:r>
            <w:sdt>
              <w:sdtPr>
                <w:rPr>
                  <w:color w:val="272727"/>
                  <w:spacing w:val="-2"/>
                  <w:position w:val="1"/>
                </w:rPr>
                <w:id w:val="168291324"/>
                <w:placeholder>
                  <w:docPart w:val="AB02676E4F5748F29604F96E8FBA8538"/>
                </w:placeholder>
                <w:showingPlcHdr/>
              </w:sdtPr>
              <w:sdtEndPr/>
              <w:sdtContent>
                <w:r w:rsidR="00BC2F01">
                  <w:rPr>
                    <w:rStyle w:val="Platshllartext"/>
                  </w:rPr>
                  <w:t>Ange d</w:t>
                </w:r>
                <w:r>
                  <w:rPr>
                    <w:rStyle w:val="Platshllartext"/>
                  </w:rPr>
                  <w:t>atum</w:t>
                </w:r>
              </w:sdtContent>
            </w:sdt>
          </w:p>
        </w:tc>
        <w:tc>
          <w:tcPr>
            <w:tcW w:w="4819" w:type="dxa"/>
          </w:tcPr>
          <w:p w:rsidR="004B6C25" w:rsidRDefault="004B6C25" w:rsidP="004B6C25">
            <w:pPr>
              <w:pStyle w:val="Brdtext"/>
              <w:tabs>
                <w:tab w:val="left" w:pos="3969"/>
                <w:tab w:val="left" w:pos="4405"/>
              </w:tabs>
              <w:spacing w:before="286"/>
              <w:rPr>
                <w:color w:val="2A2A2A"/>
              </w:rPr>
            </w:pPr>
          </w:p>
          <w:p w:rsidR="004B6C25" w:rsidRDefault="004B6C25" w:rsidP="00BC2F01">
            <w:pPr>
              <w:pStyle w:val="Brdtext"/>
              <w:tabs>
                <w:tab w:val="left" w:pos="3969"/>
                <w:tab w:val="left" w:pos="4405"/>
              </w:tabs>
              <w:spacing w:before="286"/>
              <w:rPr>
                <w:color w:val="282828"/>
              </w:rPr>
            </w:pPr>
            <w:r>
              <w:rPr>
                <w:color w:val="2A2A2A"/>
              </w:rPr>
              <w:t>Signatures</w:t>
            </w:r>
            <w:r>
              <w:rPr>
                <w:color w:val="2A2A2A"/>
                <w:spacing w:val="-14"/>
              </w:rPr>
              <w:t xml:space="preserve"> </w:t>
            </w:r>
            <w:r>
              <w:rPr>
                <w:color w:val="2A2A2A"/>
              </w:rPr>
              <w:t>and</w:t>
            </w:r>
            <w:r>
              <w:rPr>
                <w:color w:val="2A2A2A"/>
                <w:spacing w:val="-7"/>
              </w:rPr>
              <w:t xml:space="preserve"> </w:t>
            </w:r>
            <w:r>
              <w:rPr>
                <w:color w:val="2A2A2A"/>
              </w:rPr>
              <w:t>seal</w:t>
            </w:r>
            <w:r>
              <w:rPr>
                <w:color w:val="2A2A2A"/>
                <w:spacing w:val="-2"/>
              </w:rPr>
              <w:t xml:space="preserve"> </w:t>
            </w:r>
            <w:r>
              <w:rPr>
                <w:color w:val="2A2A2A"/>
              </w:rPr>
              <w:t>of</w:t>
            </w:r>
            <w:r>
              <w:rPr>
                <w:color w:val="2A2A2A"/>
                <w:spacing w:val="-22"/>
              </w:rPr>
              <w:t xml:space="preserve"> </w:t>
            </w:r>
            <w:r>
              <w:rPr>
                <w:color w:val="2A2A2A"/>
              </w:rPr>
              <w:t>authorized</w:t>
            </w:r>
            <w:r>
              <w:rPr>
                <w:color w:val="2A2A2A"/>
                <w:spacing w:val="-6"/>
              </w:rPr>
              <w:t xml:space="preserve"> </w:t>
            </w:r>
            <w:r>
              <w:rPr>
                <w:color w:val="2A2A2A"/>
                <w:spacing w:val="-2"/>
              </w:rPr>
              <w:t>signatory</w:t>
            </w:r>
          </w:p>
        </w:tc>
      </w:tr>
      <w:tr w:rsidR="005D74E3" w:rsidTr="004B6C25">
        <w:tc>
          <w:tcPr>
            <w:tcW w:w="3969" w:type="dxa"/>
          </w:tcPr>
          <w:p w:rsidR="005D74E3" w:rsidRDefault="005D74E3" w:rsidP="00BC2F01">
            <w:pPr>
              <w:pStyle w:val="Brdtext"/>
              <w:spacing w:before="120"/>
              <w:rPr>
                <w:color w:val="272727"/>
                <w:spacing w:val="-2"/>
                <w:position w:val="1"/>
              </w:rPr>
            </w:pPr>
            <w:r>
              <w:rPr>
                <w:color w:val="272727"/>
                <w:spacing w:val="-2"/>
                <w:position w:val="1"/>
              </w:rPr>
              <w:t xml:space="preserve">Place: </w:t>
            </w:r>
            <w:sdt>
              <w:sdtPr>
                <w:rPr>
                  <w:color w:val="272727"/>
                  <w:spacing w:val="-2"/>
                  <w:position w:val="1"/>
                </w:rPr>
                <w:id w:val="1506858592"/>
                <w:placeholder>
                  <w:docPart w:val="3A00084880664DF6B6D8BF560824BFC0"/>
                </w:placeholder>
                <w:showingPlcHdr/>
              </w:sdtPr>
              <w:sdtEndPr/>
              <w:sdtContent>
                <w:r w:rsidR="00BC2F01">
                  <w:rPr>
                    <w:rStyle w:val="Platshllartext"/>
                  </w:rPr>
                  <w:t>Ange o</w:t>
                </w:r>
                <w:r>
                  <w:rPr>
                    <w:rStyle w:val="Platshllartext"/>
                  </w:rPr>
                  <w:t>rt</w:t>
                </w:r>
              </w:sdtContent>
            </w:sdt>
          </w:p>
        </w:tc>
        <w:tc>
          <w:tcPr>
            <w:tcW w:w="4819" w:type="dxa"/>
          </w:tcPr>
          <w:p w:rsidR="005D74E3" w:rsidRDefault="00BC2F01" w:rsidP="00BC2F01">
            <w:pPr>
              <w:pStyle w:val="Brdtext"/>
              <w:tabs>
                <w:tab w:val="left" w:pos="3969"/>
                <w:tab w:val="left" w:pos="4405"/>
              </w:tabs>
              <w:spacing w:before="120"/>
              <w:rPr>
                <w:color w:val="282828"/>
                <w:spacing w:val="-2"/>
              </w:rPr>
            </w:pPr>
            <w:r>
              <w:rPr>
                <w:color w:val="282828"/>
                <w:spacing w:val="-2"/>
              </w:rPr>
              <w:t>N</w:t>
            </w:r>
            <w:r w:rsidR="005D74E3">
              <w:rPr>
                <w:color w:val="282828"/>
                <w:spacing w:val="-2"/>
              </w:rPr>
              <w:t>ame</w:t>
            </w:r>
            <w:r w:rsidR="005D74E3">
              <w:rPr>
                <w:color w:val="282828"/>
                <w:spacing w:val="-7"/>
              </w:rPr>
              <w:t xml:space="preserve"> </w:t>
            </w:r>
            <w:r w:rsidR="005D74E3">
              <w:rPr>
                <w:color w:val="282828"/>
                <w:spacing w:val="-2"/>
              </w:rPr>
              <w:t>and</w:t>
            </w:r>
            <w:r w:rsidR="005D74E3">
              <w:rPr>
                <w:color w:val="282828"/>
                <w:spacing w:val="-12"/>
              </w:rPr>
              <w:t xml:space="preserve"> </w:t>
            </w:r>
            <w:r w:rsidR="005D74E3">
              <w:rPr>
                <w:color w:val="282828"/>
                <w:spacing w:val="-2"/>
              </w:rPr>
              <w:t>address</w:t>
            </w:r>
          </w:p>
          <w:sdt>
            <w:sdtPr>
              <w:rPr>
                <w:sz w:val="24"/>
              </w:rPr>
              <w:id w:val="1842966676"/>
              <w:placeholder>
                <w:docPart w:val="3BEC8FFDAC984093A94990E81211BB88"/>
              </w:placeholder>
              <w:showingPlcHdr/>
            </w:sdtPr>
            <w:sdtEndPr/>
            <w:sdtContent>
              <w:p w:rsidR="005D74E3" w:rsidRDefault="005D74E3" w:rsidP="005D74E3">
                <w:pPr>
                  <w:spacing w:before="6"/>
                  <w:rPr>
                    <w:sz w:val="24"/>
                  </w:rPr>
                </w:pPr>
                <w:r w:rsidRPr="002255F7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5D74E3" w:rsidRDefault="005D74E3" w:rsidP="004B6C25">
            <w:pPr>
              <w:pStyle w:val="Brdtext"/>
              <w:tabs>
                <w:tab w:val="left" w:pos="3969"/>
                <w:tab w:val="left" w:pos="4405"/>
              </w:tabs>
              <w:spacing w:before="286"/>
              <w:rPr>
                <w:color w:val="2A2A2A"/>
              </w:rPr>
            </w:pPr>
          </w:p>
        </w:tc>
      </w:tr>
    </w:tbl>
    <w:p w:rsidR="006B24A6" w:rsidRDefault="006B24A6">
      <w:pPr>
        <w:pStyle w:val="Brdtext"/>
        <w:spacing w:before="2"/>
        <w:rPr>
          <w:sz w:val="25"/>
        </w:rPr>
      </w:pPr>
    </w:p>
    <w:p w:rsidR="004B6C25" w:rsidRDefault="004B6C25">
      <w:pPr>
        <w:pStyle w:val="Brdtext"/>
        <w:spacing w:before="2"/>
        <w:rPr>
          <w:sz w:val="25"/>
        </w:rPr>
      </w:pPr>
    </w:p>
    <w:p w:rsidR="006C5D95" w:rsidRDefault="00A17DE5" w:rsidP="004B6C25">
      <w:pPr>
        <w:pStyle w:val="Brdtext"/>
        <w:tabs>
          <w:tab w:val="left" w:pos="4395"/>
        </w:tabs>
        <w:ind w:left="284"/>
      </w:pPr>
      <w:r>
        <w:rPr>
          <w:color w:val="292929"/>
          <w:spacing w:val="-2"/>
        </w:rPr>
        <w:tab/>
      </w:r>
      <w:r w:rsidR="006B24A6">
        <w:rPr>
          <w:color w:val="282828"/>
          <w:spacing w:val="-2"/>
        </w:rPr>
        <w:br/>
      </w:r>
    </w:p>
    <w:p w:rsidR="006C5D95" w:rsidRDefault="006C5D95" w:rsidP="004B6C25">
      <w:pPr>
        <w:spacing w:before="6"/>
        <w:ind w:left="4417"/>
        <w:rPr>
          <w:sz w:val="24"/>
        </w:rPr>
      </w:pPr>
    </w:p>
    <w:sectPr w:rsidR="006C5D95">
      <w:type w:val="continuous"/>
      <w:pgSz w:w="11910" w:h="16840"/>
      <w:pgMar w:top="1180" w:right="15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A5F54"/>
    <w:multiLevelType w:val="hybridMultilevel"/>
    <w:tmpl w:val="A6C42B1C"/>
    <w:lvl w:ilvl="0" w:tplc="1A1CF286">
      <w:start w:val="1"/>
      <w:numFmt w:val="decimal"/>
      <w:lvlText w:val="%1"/>
      <w:lvlJc w:val="left"/>
      <w:pPr>
        <w:ind w:left="782" w:hanging="554"/>
        <w:jc w:val="left"/>
      </w:pPr>
      <w:rPr>
        <w:rFonts w:hint="default"/>
        <w:w w:val="76"/>
        <w:position w:val="1"/>
        <w:lang w:val="en-US" w:eastAsia="en-US" w:bidi="ar-SA"/>
      </w:rPr>
    </w:lvl>
    <w:lvl w:ilvl="1" w:tplc="86AE333A">
      <w:numFmt w:val="bullet"/>
      <w:lvlText w:val="•"/>
      <w:lvlJc w:val="left"/>
      <w:pPr>
        <w:ind w:left="1592" w:hanging="554"/>
      </w:pPr>
      <w:rPr>
        <w:rFonts w:hint="default"/>
        <w:lang w:val="en-US" w:eastAsia="en-US" w:bidi="ar-SA"/>
      </w:rPr>
    </w:lvl>
    <w:lvl w:ilvl="2" w:tplc="AA228BA4">
      <w:numFmt w:val="bullet"/>
      <w:lvlText w:val="•"/>
      <w:lvlJc w:val="left"/>
      <w:pPr>
        <w:ind w:left="2404" w:hanging="554"/>
      </w:pPr>
      <w:rPr>
        <w:rFonts w:hint="default"/>
        <w:lang w:val="en-US" w:eastAsia="en-US" w:bidi="ar-SA"/>
      </w:rPr>
    </w:lvl>
    <w:lvl w:ilvl="3" w:tplc="B81CA8C2">
      <w:numFmt w:val="bullet"/>
      <w:lvlText w:val="•"/>
      <w:lvlJc w:val="left"/>
      <w:pPr>
        <w:ind w:left="3217" w:hanging="554"/>
      </w:pPr>
      <w:rPr>
        <w:rFonts w:hint="default"/>
        <w:lang w:val="en-US" w:eastAsia="en-US" w:bidi="ar-SA"/>
      </w:rPr>
    </w:lvl>
    <w:lvl w:ilvl="4" w:tplc="8B5A97C6">
      <w:numFmt w:val="bullet"/>
      <w:lvlText w:val="•"/>
      <w:lvlJc w:val="left"/>
      <w:pPr>
        <w:ind w:left="4029" w:hanging="554"/>
      </w:pPr>
      <w:rPr>
        <w:rFonts w:hint="default"/>
        <w:lang w:val="en-US" w:eastAsia="en-US" w:bidi="ar-SA"/>
      </w:rPr>
    </w:lvl>
    <w:lvl w:ilvl="5" w:tplc="F8F2E642">
      <w:numFmt w:val="bullet"/>
      <w:lvlText w:val="•"/>
      <w:lvlJc w:val="left"/>
      <w:pPr>
        <w:ind w:left="4842" w:hanging="554"/>
      </w:pPr>
      <w:rPr>
        <w:rFonts w:hint="default"/>
        <w:lang w:val="en-US" w:eastAsia="en-US" w:bidi="ar-SA"/>
      </w:rPr>
    </w:lvl>
    <w:lvl w:ilvl="6" w:tplc="EFC62F38">
      <w:numFmt w:val="bullet"/>
      <w:lvlText w:val="•"/>
      <w:lvlJc w:val="left"/>
      <w:pPr>
        <w:ind w:left="5654" w:hanging="554"/>
      </w:pPr>
      <w:rPr>
        <w:rFonts w:hint="default"/>
        <w:lang w:val="en-US" w:eastAsia="en-US" w:bidi="ar-SA"/>
      </w:rPr>
    </w:lvl>
    <w:lvl w:ilvl="7" w:tplc="F2E60980">
      <w:numFmt w:val="bullet"/>
      <w:lvlText w:val="•"/>
      <w:lvlJc w:val="left"/>
      <w:pPr>
        <w:ind w:left="6466" w:hanging="554"/>
      </w:pPr>
      <w:rPr>
        <w:rFonts w:hint="default"/>
        <w:lang w:val="en-US" w:eastAsia="en-US" w:bidi="ar-SA"/>
      </w:rPr>
    </w:lvl>
    <w:lvl w:ilvl="8" w:tplc="CC62881E">
      <w:numFmt w:val="bullet"/>
      <w:lvlText w:val="•"/>
      <w:lvlJc w:val="left"/>
      <w:pPr>
        <w:ind w:left="7279" w:hanging="55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PQppIVw4kv6cLT+1K4keOr52XXwo0BKGDcQC/lr6aoghZENU5yP+ZmmXaKXU2AjJuQHYiIRYf79Pq97U+q6qw==" w:salt="FxEmCBP/tFU3bLnwnqtYM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C5D95"/>
    <w:rsid w:val="0005393C"/>
    <w:rsid w:val="00250EB7"/>
    <w:rsid w:val="00256641"/>
    <w:rsid w:val="00410B00"/>
    <w:rsid w:val="00487836"/>
    <w:rsid w:val="004B6C25"/>
    <w:rsid w:val="00506D66"/>
    <w:rsid w:val="00536D78"/>
    <w:rsid w:val="005B5919"/>
    <w:rsid w:val="005D74E3"/>
    <w:rsid w:val="006B24A6"/>
    <w:rsid w:val="006C5D95"/>
    <w:rsid w:val="007621E6"/>
    <w:rsid w:val="007E7F4F"/>
    <w:rsid w:val="007F45AE"/>
    <w:rsid w:val="00842B79"/>
    <w:rsid w:val="008D3771"/>
    <w:rsid w:val="008F656E"/>
    <w:rsid w:val="00930788"/>
    <w:rsid w:val="0095604C"/>
    <w:rsid w:val="00A17DE5"/>
    <w:rsid w:val="00A9326D"/>
    <w:rsid w:val="00BA5AC0"/>
    <w:rsid w:val="00BC2F01"/>
    <w:rsid w:val="00BF1487"/>
    <w:rsid w:val="00CD02A8"/>
    <w:rsid w:val="00CF5C4E"/>
    <w:rsid w:val="00CF5E22"/>
    <w:rsid w:val="00D23D7E"/>
    <w:rsid w:val="00D7272F"/>
    <w:rsid w:val="00E3739A"/>
    <w:rsid w:val="00E80BBF"/>
    <w:rsid w:val="00E80E9A"/>
    <w:rsid w:val="00F50CC6"/>
    <w:rsid w:val="00F86B27"/>
    <w:rsid w:val="00F8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CB4D"/>
  <w15:docId w15:val="{76C01283-7D4B-4BEE-8D2B-D33046CB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"/>
    <w:qFormat/>
    <w:pPr>
      <w:spacing w:before="107"/>
      <w:ind w:left="832"/>
    </w:pPr>
    <w:rPr>
      <w:b/>
      <w:bCs/>
      <w:sz w:val="24"/>
      <w:szCs w:val="24"/>
    </w:rPr>
  </w:style>
  <w:style w:type="paragraph" w:styleId="Liststycke">
    <w:name w:val="List Paragraph"/>
    <w:basedOn w:val="Normal"/>
    <w:uiPriority w:val="1"/>
    <w:qFormat/>
    <w:pPr>
      <w:spacing w:before="1"/>
      <w:ind w:left="782" w:hanging="568"/>
    </w:pPr>
  </w:style>
  <w:style w:type="paragraph" w:customStyle="1" w:styleId="TableParagraph">
    <w:name w:val="Table Paragraph"/>
    <w:basedOn w:val="Normal"/>
    <w:uiPriority w:val="1"/>
    <w:qFormat/>
  </w:style>
  <w:style w:type="table" w:styleId="Tabellrutnt">
    <w:name w:val="Table Grid"/>
    <w:basedOn w:val="Normaltabell"/>
    <w:uiPriority w:val="39"/>
    <w:rsid w:val="006B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7272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272F"/>
    <w:rPr>
      <w:rFonts w:ascii="Segoe UI" w:eastAsia="Cambria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7E7F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EDF1719DAD483B87D60C43994038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4C3827-D225-42AD-A6ED-2B5147662FCD}"/>
      </w:docPartPr>
      <w:docPartBody>
        <w:p w:rsidR="00E46BEA" w:rsidRDefault="00120EDB" w:rsidP="00120EDB">
          <w:pPr>
            <w:pStyle w:val="66EDF1719DAD483B87D60C439940389310"/>
          </w:pPr>
          <w:r w:rsidRPr="002255F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39CC1C173341389BBD47C3CA11E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5838B4-62B2-4185-9C22-42C15AFAC2C6}"/>
      </w:docPartPr>
      <w:docPartBody>
        <w:p w:rsidR="00E46BEA" w:rsidRDefault="00120EDB" w:rsidP="00120EDB">
          <w:pPr>
            <w:pStyle w:val="E839CC1C173341389BBD47C3CA11EB9B10"/>
          </w:pPr>
          <w:r w:rsidRPr="002255F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A5999F806C404DBBB639B85B75D4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82CD23-D762-4C67-BCF3-468CD53AC509}"/>
      </w:docPartPr>
      <w:docPartBody>
        <w:p w:rsidR="00E46BEA" w:rsidRDefault="00120EDB" w:rsidP="00120EDB">
          <w:pPr>
            <w:pStyle w:val="1BA5999F806C404DBBB639B85B75D48810"/>
          </w:pPr>
          <w:r w:rsidRPr="002255F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78A2E92CE545DBA8B28A2774FD21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9314A6-4926-43E7-8240-18E5C6B33B36}"/>
      </w:docPartPr>
      <w:docPartBody>
        <w:p w:rsidR="00E46BEA" w:rsidRDefault="00120EDB" w:rsidP="00120EDB">
          <w:pPr>
            <w:pStyle w:val="0278A2E92CE545DBA8B28A2774FD213A10"/>
          </w:pPr>
          <w:r w:rsidRPr="002255F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2E1ADF84464EC68B78ED731450AE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57943B-ECD6-46A3-A60B-794A36D03672}"/>
      </w:docPartPr>
      <w:docPartBody>
        <w:p w:rsidR="00CB11AF" w:rsidRDefault="00120EDB" w:rsidP="00120EDB">
          <w:pPr>
            <w:pStyle w:val="E22E1ADF84464EC68B78ED731450AE0A9"/>
          </w:pPr>
          <w:r w:rsidRPr="002255F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E0FD156BF64858963ADE93A7DD42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0BDBBD-F4AC-4054-A151-34D125DEE61F}"/>
      </w:docPartPr>
      <w:docPartBody>
        <w:p w:rsidR="00CB11AF" w:rsidRDefault="00120EDB" w:rsidP="00120EDB">
          <w:pPr>
            <w:pStyle w:val="D7E0FD156BF64858963ADE93A7DD42759"/>
          </w:pPr>
          <w:r w:rsidRPr="002255F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171AE96E3046D0BF874B0FDA53C2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E85CDC-7769-4D12-8F9F-64A1CB336172}"/>
      </w:docPartPr>
      <w:docPartBody>
        <w:p w:rsidR="00CB11AF" w:rsidRDefault="00120EDB" w:rsidP="00120EDB">
          <w:pPr>
            <w:pStyle w:val="30171AE96E3046D0BF874B0FDA53C25C9"/>
          </w:pPr>
          <w:r w:rsidRPr="002255F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02676E4F5748F29604F96E8FBA85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A1DC45-7256-4617-A7C2-42EF402D5031}"/>
      </w:docPartPr>
      <w:docPartBody>
        <w:p w:rsidR="00DF2F2A" w:rsidRDefault="00120EDB" w:rsidP="00120EDB">
          <w:pPr>
            <w:pStyle w:val="AB02676E4F5748F29604F96E8FBA85387"/>
          </w:pPr>
          <w:r>
            <w:rPr>
              <w:rStyle w:val="Platshllartext"/>
            </w:rPr>
            <w:t>Ange datum</w:t>
          </w:r>
        </w:p>
      </w:docPartBody>
    </w:docPart>
    <w:docPart>
      <w:docPartPr>
        <w:name w:val="3BEC8FFDAC984093A94990E81211BB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FA1582-6890-434A-8FCF-908858A2E0F5}"/>
      </w:docPartPr>
      <w:docPartBody>
        <w:p w:rsidR="00120EDB" w:rsidRDefault="00120EDB" w:rsidP="00120EDB">
          <w:pPr>
            <w:pStyle w:val="3BEC8FFDAC984093A94990E81211BB882"/>
          </w:pPr>
          <w:r w:rsidRPr="002255F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00084880664DF6B6D8BF560824BF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4C42C6-EBCC-4925-AA0E-6E595A19B3AB}"/>
      </w:docPartPr>
      <w:docPartBody>
        <w:p w:rsidR="00120EDB" w:rsidRDefault="00120EDB" w:rsidP="00120EDB">
          <w:pPr>
            <w:pStyle w:val="3A00084880664DF6B6D8BF560824BFC01"/>
          </w:pPr>
          <w:r>
            <w:rPr>
              <w:rStyle w:val="Platshllartext"/>
            </w:rPr>
            <w:t>Ange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B1"/>
    <w:rsid w:val="00042E84"/>
    <w:rsid w:val="00120EDB"/>
    <w:rsid w:val="006436B1"/>
    <w:rsid w:val="00697F5D"/>
    <w:rsid w:val="00700F4D"/>
    <w:rsid w:val="007629C9"/>
    <w:rsid w:val="007B3690"/>
    <w:rsid w:val="009969DB"/>
    <w:rsid w:val="00CB11AF"/>
    <w:rsid w:val="00DF2F2A"/>
    <w:rsid w:val="00E4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20EDB"/>
    <w:rPr>
      <w:color w:val="808080"/>
    </w:rPr>
  </w:style>
  <w:style w:type="paragraph" w:customStyle="1" w:styleId="328D387D66864806B5B8580283582196">
    <w:name w:val="328D387D66864806B5B8580283582196"/>
    <w:rsid w:val="007629C9"/>
  </w:style>
  <w:style w:type="paragraph" w:customStyle="1" w:styleId="96CF6ADDA8E14F03BDD847B514F9CBBC">
    <w:name w:val="96CF6ADDA8E14F03BDD847B514F9CBBC"/>
    <w:rsid w:val="007629C9"/>
  </w:style>
  <w:style w:type="paragraph" w:customStyle="1" w:styleId="139552D22AD24C56A8909149966C6A53">
    <w:name w:val="139552D22AD24C56A8909149966C6A53"/>
    <w:rsid w:val="007629C9"/>
  </w:style>
  <w:style w:type="paragraph" w:customStyle="1" w:styleId="428A50CD5D1E44059452F8D44CEAC72A">
    <w:name w:val="428A50CD5D1E44059452F8D44CEAC72A"/>
    <w:rsid w:val="007629C9"/>
  </w:style>
  <w:style w:type="paragraph" w:customStyle="1" w:styleId="7BABC4D038C944C788064A45323680BC">
    <w:name w:val="7BABC4D038C944C788064A45323680BC"/>
    <w:rsid w:val="007629C9"/>
  </w:style>
  <w:style w:type="paragraph" w:customStyle="1" w:styleId="06F3E141BD2E4C32961C762C7F43FF5E">
    <w:name w:val="06F3E141BD2E4C32961C762C7F43FF5E"/>
    <w:rsid w:val="007629C9"/>
  </w:style>
  <w:style w:type="paragraph" w:customStyle="1" w:styleId="41932E90250B4F7A8D4236A0570BD142">
    <w:name w:val="41932E90250B4F7A8D4236A0570BD142"/>
    <w:rsid w:val="007629C9"/>
  </w:style>
  <w:style w:type="paragraph" w:customStyle="1" w:styleId="AF16F114C040435DB2D3E013E8B972FC">
    <w:name w:val="AF16F114C040435DB2D3E013E8B972FC"/>
    <w:rsid w:val="007629C9"/>
  </w:style>
  <w:style w:type="paragraph" w:customStyle="1" w:styleId="491E36A8DED74AA18C013055FFF09036">
    <w:name w:val="491E36A8DED74AA18C013055FFF09036"/>
    <w:rsid w:val="007629C9"/>
  </w:style>
  <w:style w:type="paragraph" w:customStyle="1" w:styleId="C5B39496636E4DFDBC52A59C2F16EEF1">
    <w:name w:val="C5B39496636E4DFDBC52A59C2F16EEF1"/>
    <w:rsid w:val="007629C9"/>
  </w:style>
  <w:style w:type="paragraph" w:customStyle="1" w:styleId="A59BF5FFA21141CCBF2BD8945FD92F9F">
    <w:name w:val="A59BF5FFA21141CCBF2BD8945FD92F9F"/>
    <w:rsid w:val="007629C9"/>
  </w:style>
  <w:style w:type="paragraph" w:customStyle="1" w:styleId="66EDF1719DAD483B87D60C4399403893">
    <w:name w:val="66EDF1719DAD483B87D60C4399403893"/>
    <w:rsid w:val="007629C9"/>
  </w:style>
  <w:style w:type="paragraph" w:customStyle="1" w:styleId="E839CC1C173341389BBD47C3CA11EB9B">
    <w:name w:val="E839CC1C173341389BBD47C3CA11EB9B"/>
    <w:rsid w:val="007629C9"/>
  </w:style>
  <w:style w:type="paragraph" w:customStyle="1" w:styleId="1F7D598AEF7744EE9341DC8E61AAF735">
    <w:name w:val="1F7D598AEF7744EE9341DC8E61AAF735"/>
    <w:rsid w:val="007629C9"/>
  </w:style>
  <w:style w:type="paragraph" w:customStyle="1" w:styleId="6377234680954053A57B6E7FC90690DE">
    <w:name w:val="6377234680954053A57B6E7FC90690DE"/>
    <w:rsid w:val="007629C9"/>
  </w:style>
  <w:style w:type="paragraph" w:customStyle="1" w:styleId="1BA5999F806C404DBBB639B85B75D488">
    <w:name w:val="1BA5999F806C404DBBB639B85B75D488"/>
    <w:rsid w:val="007629C9"/>
  </w:style>
  <w:style w:type="paragraph" w:customStyle="1" w:styleId="0278A2E92CE545DBA8B28A2774FD213A">
    <w:name w:val="0278A2E92CE545DBA8B28A2774FD213A"/>
    <w:rsid w:val="007629C9"/>
  </w:style>
  <w:style w:type="paragraph" w:customStyle="1" w:styleId="E22E1ADF84464EC68B78ED731450AE0A">
    <w:name w:val="E22E1ADF84464EC68B78ED731450AE0A"/>
    <w:rsid w:val="007B369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66EDF1719DAD483B87D60C43994038931">
    <w:name w:val="66EDF1719DAD483B87D60C43994038931"/>
    <w:rsid w:val="007B369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E839CC1C173341389BBD47C3CA11EB9B1">
    <w:name w:val="E839CC1C173341389BBD47C3CA11EB9B1"/>
    <w:rsid w:val="007B369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1BA5999F806C404DBBB639B85B75D4881">
    <w:name w:val="1BA5999F806C404DBBB639B85B75D4881"/>
    <w:rsid w:val="007B369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0278A2E92CE545DBA8B28A2774FD213A1">
    <w:name w:val="0278A2E92CE545DBA8B28A2774FD213A1"/>
    <w:rsid w:val="007B369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D7E0FD156BF64858963ADE93A7DD4275">
    <w:name w:val="D7E0FD156BF64858963ADE93A7DD4275"/>
    <w:rsid w:val="007B369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30171AE96E3046D0BF874B0FDA53C25C">
    <w:name w:val="30171AE96E3046D0BF874B0FDA53C25C"/>
    <w:rsid w:val="007B369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86E070F20DB647468225A2A5AEF0C626">
    <w:name w:val="86E070F20DB647468225A2A5AEF0C626"/>
    <w:rsid w:val="007B369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E22E1ADF84464EC68B78ED731450AE0A1">
    <w:name w:val="E22E1ADF84464EC68B78ED731450AE0A1"/>
    <w:rsid w:val="00CB11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66EDF1719DAD483B87D60C43994038932">
    <w:name w:val="66EDF1719DAD483B87D60C43994038932"/>
    <w:rsid w:val="00CB11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E839CC1C173341389BBD47C3CA11EB9B2">
    <w:name w:val="E839CC1C173341389BBD47C3CA11EB9B2"/>
    <w:rsid w:val="00CB11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1BA5999F806C404DBBB639B85B75D4882">
    <w:name w:val="1BA5999F806C404DBBB639B85B75D4882"/>
    <w:rsid w:val="00CB11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0278A2E92CE545DBA8B28A2774FD213A2">
    <w:name w:val="0278A2E92CE545DBA8B28A2774FD213A2"/>
    <w:rsid w:val="00CB11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D7E0FD156BF64858963ADE93A7DD42751">
    <w:name w:val="D7E0FD156BF64858963ADE93A7DD42751"/>
    <w:rsid w:val="00CB11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30171AE96E3046D0BF874B0FDA53C25C1">
    <w:name w:val="30171AE96E3046D0BF874B0FDA53C25C1"/>
    <w:rsid w:val="00CB11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5E8C1BED02BB4C33AB56F739F8C1E24A">
    <w:name w:val="5E8C1BED02BB4C33AB56F739F8C1E24A"/>
    <w:rsid w:val="00CB11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0A789D682F59499094EB18229D68ED8A">
    <w:name w:val="0A789D682F59499094EB18229D68ED8A"/>
    <w:rsid w:val="00CB11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86E070F20DB647468225A2A5AEF0C6261">
    <w:name w:val="86E070F20DB647468225A2A5AEF0C6261"/>
    <w:rsid w:val="00CB11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E22E1ADF84464EC68B78ED731450AE0A2">
    <w:name w:val="E22E1ADF84464EC68B78ED731450AE0A2"/>
    <w:rsid w:val="00CB11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66EDF1719DAD483B87D60C43994038933">
    <w:name w:val="66EDF1719DAD483B87D60C43994038933"/>
    <w:rsid w:val="00CB11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E839CC1C173341389BBD47C3CA11EB9B3">
    <w:name w:val="E839CC1C173341389BBD47C3CA11EB9B3"/>
    <w:rsid w:val="00CB11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1BA5999F806C404DBBB639B85B75D4883">
    <w:name w:val="1BA5999F806C404DBBB639B85B75D4883"/>
    <w:rsid w:val="00CB11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0278A2E92CE545DBA8B28A2774FD213A3">
    <w:name w:val="0278A2E92CE545DBA8B28A2774FD213A3"/>
    <w:rsid w:val="00CB11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D7E0FD156BF64858963ADE93A7DD42752">
    <w:name w:val="D7E0FD156BF64858963ADE93A7DD42752"/>
    <w:rsid w:val="00CB11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30171AE96E3046D0BF874B0FDA53C25C2">
    <w:name w:val="30171AE96E3046D0BF874B0FDA53C25C2"/>
    <w:rsid w:val="00CB11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5E8C1BED02BB4C33AB56F739F8C1E24A1">
    <w:name w:val="5E8C1BED02BB4C33AB56F739F8C1E24A1"/>
    <w:rsid w:val="00CB11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0A789D682F59499094EB18229D68ED8A1">
    <w:name w:val="0A789D682F59499094EB18229D68ED8A1"/>
    <w:rsid w:val="00CB11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86E070F20DB647468225A2A5AEF0C6262">
    <w:name w:val="86E070F20DB647468225A2A5AEF0C6262"/>
    <w:rsid w:val="00CB11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07D5E8795FEA49CDA4CEA5C048948523">
    <w:name w:val="07D5E8795FEA49CDA4CEA5C048948523"/>
    <w:rsid w:val="00CB11AF"/>
  </w:style>
  <w:style w:type="paragraph" w:customStyle="1" w:styleId="AB02676E4F5748F29604F96E8FBA8538">
    <w:name w:val="AB02676E4F5748F29604F96E8FBA8538"/>
    <w:rsid w:val="00CB11AF"/>
  </w:style>
  <w:style w:type="paragraph" w:customStyle="1" w:styleId="6F45F637DE00459881A04D8135014D1C">
    <w:name w:val="6F45F637DE00459881A04D8135014D1C"/>
    <w:rsid w:val="00CB11AF"/>
  </w:style>
  <w:style w:type="paragraph" w:customStyle="1" w:styleId="BE2017A5755A4B90826B410DC0C16A49">
    <w:name w:val="BE2017A5755A4B90826B410DC0C16A49"/>
    <w:rsid w:val="00CB11AF"/>
  </w:style>
  <w:style w:type="paragraph" w:customStyle="1" w:styleId="F6BFA14ECC0D4C2DBB73693A5751264F">
    <w:name w:val="F6BFA14ECC0D4C2DBB73693A5751264F"/>
    <w:rsid w:val="00CB11AF"/>
  </w:style>
  <w:style w:type="paragraph" w:customStyle="1" w:styleId="E22E1ADF84464EC68B78ED731450AE0A3">
    <w:name w:val="E22E1ADF84464EC68B78ED731450AE0A3"/>
    <w:rsid w:val="00CB11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66EDF1719DAD483B87D60C43994038934">
    <w:name w:val="66EDF1719DAD483B87D60C43994038934"/>
    <w:rsid w:val="00CB11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E839CC1C173341389BBD47C3CA11EB9B4">
    <w:name w:val="E839CC1C173341389BBD47C3CA11EB9B4"/>
    <w:rsid w:val="00CB11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1BA5999F806C404DBBB639B85B75D4884">
    <w:name w:val="1BA5999F806C404DBBB639B85B75D4884"/>
    <w:rsid w:val="00CB11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0278A2E92CE545DBA8B28A2774FD213A4">
    <w:name w:val="0278A2E92CE545DBA8B28A2774FD213A4"/>
    <w:rsid w:val="00CB11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D7E0FD156BF64858963ADE93A7DD42753">
    <w:name w:val="D7E0FD156BF64858963ADE93A7DD42753"/>
    <w:rsid w:val="00CB11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30171AE96E3046D0BF874B0FDA53C25C3">
    <w:name w:val="30171AE96E3046D0BF874B0FDA53C25C3"/>
    <w:rsid w:val="00CB11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AB02676E4F5748F29604F96E8FBA85381">
    <w:name w:val="AB02676E4F5748F29604F96E8FBA85381"/>
    <w:rsid w:val="00CB11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6F45F637DE00459881A04D8135014D1C1">
    <w:name w:val="6F45F637DE00459881A04D8135014D1C1"/>
    <w:rsid w:val="00CB11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F6BFA14ECC0D4C2DBB73693A5751264F1">
    <w:name w:val="F6BFA14ECC0D4C2DBB73693A5751264F1"/>
    <w:rsid w:val="00CB11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E22E1ADF84464EC68B78ED731450AE0A4">
    <w:name w:val="E22E1ADF84464EC68B78ED731450AE0A4"/>
    <w:rsid w:val="00DF2F2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66EDF1719DAD483B87D60C43994038935">
    <w:name w:val="66EDF1719DAD483B87D60C43994038935"/>
    <w:rsid w:val="00DF2F2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E839CC1C173341389BBD47C3CA11EB9B5">
    <w:name w:val="E839CC1C173341389BBD47C3CA11EB9B5"/>
    <w:rsid w:val="00DF2F2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1BA5999F806C404DBBB639B85B75D4885">
    <w:name w:val="1BA5999F806C404DBBB639B85B75D4885"/>
    <w:rsid w:val="00DF2F2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0278A2E92CE545DBA8B28A2774FD213A5">
    <w:name w:val="0278A2E92CE545DBA8B28A2774FD213A5"/>
    <w:rsid w:val="00DF2F2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D7E0FD156BF64858963ADE93A7DD42754">
    <w:name w:val="D7E0FD156BF64858963ADE93A7DD42754"/>
    <w:rsid w:val="00DF2F2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30171AE96E3046D0BF874B0FDA53C25C4">
    <w:name w:val="30171AE96E3046D0BF874B0FDA53C25C4"/>
    <w:rsid w:val="00DF2F2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AB02676E4F5748F29604F96E8FBA85382">
    <w:name w:val="AB02676E4F5748F29604F96E8FBA85382"/>
    <w:rsid w:val="00DF2F2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755E399BC6B4487A82BDAD127D7666EB">
    <w:name w:val="755E399BC6B4487A82BDAD127D7666EB"/>
    <w:rsid w:val="00DF2F2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F6BFA14ECC0D4C2DBB73693A5751264F2">
    <w:name w:val="F6BFA14ECC0D4C2DBB73693A5751264F2"/>
    <w:rsid w:val="00DF2F2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E22E1ADF84464EC68B78ED731450AE0A5">
    <w:name w:val="E22E1ADF84464EC68B78ED731450AE0A5"/>
    <w:rsid w:val="00700F4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66EDF1719DAD483B87D60C43994038936">
    <w:name w:val="66EDF1719DAD483B87D60C43994038936"/>
    <w:rsid w:val="00700F4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E839CC1C173341389BBD47C3CA11EB9B6">
    <w:name w:val="E839CC1C173341389BBD47C3CA11EB9B6"/>
    <w:rsid w:val="00700F4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1BA5999F806C404DBBB639B85B75D4886">
    <w:name w:val="1BA5999F806C404DBBB639B85B75D4886"/>
    <w:rsid w:val="00700F4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0278A2E92CE545DBA8B28A2774FD213A6">
    <w:name w:val="0278A2E92CE545DBA8B28A2774FD213A6"/>
    <w:rsid w:val="00700F4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D7E0FD156BF64858963ADE93A7DD42755">
    <w:name w:val="D7E0FD156BF64858963ADE93A7DD42755"/>
    <w:rsid w:val="00700F4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30171AE96E3046D0BF874B0FDA53C25C5">
    <w:name w:val="30171AE96E3046D0BF874B0FDA53C25C5"/>
    <w:rsid w:val="00700F4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AB02676E4F5748F29604F96E8FBA85383">
    <w:name w:val="AB02676E4F5748F29604F96E8FBA85383"/>
    <w:rsid w:val="00700F4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2816932293C1429185E0C7DE4FDF2C0C">
    <w:name w:val="2816932293C1429185E0C7DE4FDF2C0C"/>
    <w:rsid w:val="00700F4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F6BFA14ECC0D4C2DBB73693A5751264F3">
    <w:name w:val="F6BFA14ECC0D4C2DBB73693A5751264F3"/>
    <w:rsid w:val="00700F4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E22E1ADF84464EC68B78ED731450AE0A6">
    <w:name w:val="E22E1ADF84464EC68B78ED731450AE0A6"/>
    <w:rsid w:val="00697F5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66EDF1719DAD483B87D60C43994038937">
    <w:name w:val="66EDF1719DAD483B87D60C43994038937"/>
    <w:rsid w:val="00697F5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E839CC1C173341389BBD47C3CA11EB9B7">
    <w:name w:val="E839CC1C173341389BBD47C3CA11EB9B7"/>
    <w:rsid w:val="00697F5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1BA5999F806C404DBBB639B85B75D4887">
    <w:name w:val="1BA5999F806C404DBBB639B85B75D4887"/>
    <w:rsid w:val="00697F5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0278A2E92CE545DBA8B28A2774FD213A7">
    <w:name w:val="0278A2E92CE545DBA8B28A2774FD213A7"/>
    <w:rsid w:val="00697F5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D7E0FD156BF64858963ADE93A7DD42756">
    <w:name w:val="D7E0FD156BF64858963ADE93A7DD42756"/>
    <w:rsid w:val="00697F5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30171AE96E3046D0BF874B0FDA53C25C6">
    <w:name w:val="30171AE96E3046D0BF874B0FDA53C25C6"/>
    <w:rsid w:val="00697F5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AB02676E4F5748F29604F96E8FBA85384">
    <w:name w:val="AB02676E4F5748F29604F96E8FBA85384"/>
    <w:rsid w:val="00697F5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2816932293C1429185E0C7DE4FDF2C0C1">
    <w:name w:val="2816932293C1429185E0C7DE4FDF2C0C1"/>
    <w:rsid w:val="00697F5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F6BFA14ECC0D4C2DBB73693A5751264F4">
    <w:name w:val="F6BFA14ECC0D4C2DBB73693A5751264F4"/>
    <w:rsid w:val="00697F5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E22E1ADF84464EC68B78ED731450AE0A7">
    <w:name w:val="E22E1ADF84464EC68B78ED731450AE0A7"/>
    <w:rsid w:val="009969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66EDF1719DAD483B87D60C43994038938">
    <w:name w:val="66EDF1719DAD483B87D60C43994038938"/>
    <w:rsid w:val="009969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E839CC1C173341389BBD47C3CA11EB9B8">
    <w:name w:val="E839CC1C173341389BBD47C3CA11EB9B8"/>
    <w:rsid w:val="009969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1BA5999F806C404DBBB639B85B75D4888">
    <w:name w:val="1BA5999F806C404DBBB639B85B75D4888"/>
    <w:rsid w:val="009969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0278A2E92CE545DBA8B28A2774FD213A8">
    <w:name w:val="0278A2E92CE545DBA8B28A2774FD213A8"/>
    <w:rsid w:val="009969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D7E0FD156BF64858963ADE93A7DD42757">
    <w:name w:val="D7E0FD156BF64858963ADE93A7DD42757"/>
    <w:rsid w:val="009969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30171AE96E3046D0BF874B0FDA53C25C7">
    <w:name w:val="30171AE96E3046D0BF874B0FDA53C25C7"/>
    <w:rsid w:val="009969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AB02676E4F5748F29604F96E8FBA85385">
    <w:name w:val="AB02676E4F5748F29604F96E8FBA85385"/>
    <w:rsid w:val="009969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D16478E4DE104F36B799A5C483F5ED53">
    <w:name w:val="D16478E4DE104F36B799A5C483F5ED53"/>
    <w:rsid w:val="009969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F6BFA14ECC0D4C2DBB73693A5751264F5">
    <w:name w:val="F6BFA14ECC0D4C2DBB73693A5751264F5"/>
    <w:rsid w:val="009969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3BEC8FFDAC984093A94990E81211BB88">
    <w:name w:val="3BEC8FFDAC984093A94990E81211BB88"/>
    <w:rsid w:val="009969DB"/>
  </w:style>
  <w:style w:type="paragraph" w:customStyle="1" w:styleId="E22E1ADF84464EC68B78ED731450AE0A8">
    <w:name w:val="E22E1ADF84464EC68B78ED731450AE0A8"/>
    <w:rsid w:val="009969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66EDF1719DAD483B87D60C43994038939">
    <w:name w:val="66EDF1719DAD483B87D60C43994038939"/>
    <w:rsid w:val="009969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E839CC1C173341389BBD47C3CA11EB9B9">
    <w:name w:val="E839CC1C173341389BBD47C3CA11EB9B9"/>
    <w:rsid w:val="009969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1BA5999F806C404DBBB639B85B75D4889">
    <w:name w:val="1BA5999F806C404DBBB639B85B75D4889"/>
    <w:rsid w:val="009969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0278A2E92CE545DBA8B28A2774FD213A9">
    <w:name w:val="0278A2E92CE545DBA8B28A2774FD213A9"/>
    <w:rsid w:val="009969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D7E0FD156BF64858963ADE93A7DD42758">
    <w:name w:val="D7E0FD156BF64858963ADE93A7DD42758"/>
    <w:rsid w:val="009969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30171AE96E3046D0BF874B0FDA53C25C8">
    <w:name w:val="30171AE96E3046D0BF874B0FDA53C25C8"/>
    <w:rsid w:val="009969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AB02676E4F5748F29604F96E8FBA85386">
    <w:name w:val="AB02676E4F5748F29604F96E8FBA85386"/>
    <w:rsid w:val="009969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3A00084880664DF6B6D8BF560824BFC0">
    <w:name w:val="3A00084880664DF6B6D8BF560824BFC0"/>
    <w:rsid w:val="009969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3BEC8FFDAC984093A94990E81211BB881">
    <w:name w:val="3BEC8FFDAC984093A94990E81211BB881"/>
    <w:rsid w:val="009969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E22E1ADF84464EC68B78ED731450AE0A9">
    <w:name w:val="E22E1ADF84464EC68B78ED731450AE0A9"/>
    <w:rsid w:val="00120E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66EDF1719DAD483B87D60C439940389310">
    <w:name w:val="66EDF1719DAD483B87D60C439940389310"/>
    <w:rsid w:val="00120E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E839CC1C173341389BBD47C3CA11EB9B10">
    <w:name w:val="E839CC1C173341389BBD47C3CA11EB9B10"/>
    <w:rsid w:val="00120E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1BA5999F806C404DBBB639B85B75D48810">
    <w:name w:val="1BA5999F806C404DBBB639B85B75D48810"/>
    <w:rsid w:val="00120E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0278A2E92CE545DBA8B28A2774FD213A10">
    <w:name w:val="0278A2E92CE545DBA8B28A2774FD213A10"/>
    <w:rsid w:val="00120E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D7E0FD156BF64858963ADE93A7DD42759">
    <w:name w:val="D7E0FD156BF64858963ADE93A7DD42759"/>
    <w:rsid w:val="00120E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30171AE96E3046D0BF874B0FDA53C25C9">
    <w:name w:val="30171AE96E3046D0BF874B0FDA53C25C9"/>
    <w:rsid w:val="00120E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AB02676E4F5748F29604F96E8FBA85387">
    <w:name w:val="AB02676E4F5748F29604F96E8FBA85387"/>
    <w:rsid w:val="00120E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3A00084880664DF6B6D8BF560824BFC01">
    <w:name w:val="3A00084880664DF6B6D8BF560824BFC01"/>
    <w:rsid w:val="00120E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3BEC8FFDAC984093A94990E81211BB882">
    <w:name w:val="3BEC8FFDAC984093A94990E81211BB882"/>
    <w:rsid w:val="00120E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106</Words>
  <Characters>715</Characters>
  <Application>Microsoft Office Word</Application>
  <DocSecurity>0</DocSecurity>
  <Lines>89</Lines>
  <Paragraphs>68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Livsmedelsverket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Jansson Helena  SV_FMS</cp:lastModifiedBy>
  <cp:revision>43</cp:revision>
  <cp:lastPrinted>2023-06-27T14:55:00Z</cp:lastPrinted>
  <dcterms:created xsi:type="dcterms:W3CDTF">2023-06-27T14:44:00Z</dcterms:created>
  <dcterms:modified xsi:type="dcterms:W3CDTF">2023-06-28T14:18:00Z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LastSaved">
    <vt:filetime>2023-06-27T00:00:00Z</vt:filetime>
  </property>
  <property fmtid="{D5CDD505-2E9C-101B-9397-08002B2CF9AE}" pid="4" name="Producer">
    <vt:lpwstr>iLovePDF</vt:lpwstr>
  </property>
</Properties>
</file>